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27" w:rsidRDefault="004F4427" w:rsidP="004F4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карта участника </w:t>
      </w:r>
    </w:p>
    <w:p w:rsidR="00EB31D6" w:rsidRDefault="004F4427" w:rsidP="004F4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 «Педагог дополнительного образования по художественной направленности»</w:t>
      </w:r>
    </w:p>
    <w:p w:rsidR="004F4427" w:rsidRDefault="004F4427" w:rsidP="004F4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2AB" w:rsidTr="00C959F9">
        <w:tc>
          <w:tcPr>
            <w:tcW w:w="9571" w:type="dxa"/>
            <w:gridSpan w:val="2"/>
          </w:tcPr>
          <w:p w:rsidR="009442AB" w:rsidRPr="009442AB" w:rsidRDefault="009442AB" w:rsidP="00944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9442AB" w:rsidRPr="009442AB" w:rsidRDefault="009E41FD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</w:tcPr>
          <w:p w:rsidR="009442AB" w:rsidRPr="009442AB" w:rsidRDefault="009E41FD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Армавир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9442AB" w:rsidRPr="009442AB" w:rsidRDefault="009E41FD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Армавир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9442AB" w:rsidRPr="009442AB" w:rsidRDefault="009E41FD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Криволапова 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9442AB" w:rsidRPr="009442AB" w:rsidRDefault="009E41FD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9442AB" w:rsidRPr="009442AB" w:rsidRDefault="009E41FD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9442AB" w:rsidRPr="009442AB" w:rsidRDefault="009E41FD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07.08.1978 г.р.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4786" w:type="dxa"/>
          </w:tcPr>
          <w:p w:rsidR="009442AB" w:rsidRPr="009442AB" w:rsidRDefault="009E41FD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</w:tr>
      <w:tr w:rsidR="009442AB" w:rsidTr="005B7FB7">
        <w:tc>
          <w:tcPr>
            <w:tcW w:w="9571" w:type="dxa"/>
            <w:gridSpan w:val="2"/>
          </w:tcPr>
          <w:p w:rsidR="009442AB" w:rsidRPr="009442AB" w:rsidRDefault="009442AB" w:rsidP="00944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786" w:type="dxa"/>
          </w:tcPr>
          <w:p w:rsidR="009442AB" w:rsidRPr="009442AB" w:rsidRDefault="009E41FD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(название образовательного учреждения по уставу, адрес,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442AB" w:rsidRPr="00AE2459" w:rsidRDefault="009E41FD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Дворец детского и юношеского творчества </w:t>
            </w:r>
          </w:p>
          <w:p w:rsidR="00AE2459" w:rsidRDefault="00AE2459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5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город Армавир, </w:t>
            </w:r>
          </w:p>
          <w:p w:rsidR="009E41FD" w:rsidRPr="00AE2459" w:rsidRDefault="00AE2459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59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Либкнехта, д. 48</w:t>
            </w:r>
          </w:p>
          <w:p w:rsidR="00AE2459" w:rsidRPr="00AE2459" w:rsidRDefault="00AE2459" w:rsidP="00AE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59">
              <w:rPr>
                <w:rFonts w:ascii="Times New Roman" w:hAnsi="Times New Roman" w:cs="Times New Roman"/>
                <w:sz w:val="24"/>
                <w:szCs w:val="24"/>
              </w:rPr>
              <w:t xml:space="preserve">8(86137)3-24-50 </w:t>
            </w:r>
          </w:p>
          <w:p w:rsidR="00AE2459" w:rsidRPr="009442AB" w:rsidRDefault="00AE2459" w:rsidP="00AE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armdvorets@yandex.ru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786" w:type="dxa"/>
          </w:tcPr>
          <w:p w:rsidR="009442AB" w:rsidRPr="009442AB" w:rsidRDefault="0069794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4786" w:type="dxa"/>
          </w:tcPr>
          <w:p w:rsidR="009442AB" w:rsidRPr="009442AB" w:rsidRDefault="001744B8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Преподавательская деятельность по совместительству</w:t>
            </w:r>
          </w:p>
        </w:tc>
        <w:tc>
          <w:tcPr>
            <w:tcW w:w="4786" w:type="dxa"/>
          </w:tcPr>
          <w:p w:rsidR="009442AB" w:rsidRPr="009442AB" w:rsidRDefault="0069794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786" w:type="dxa"/>
          </w:tcPr>
          <w:p w:rsidR="009442AB" w:rsidRPr="009442AB" w:rsidRDefault="0069794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4786" w:type="dxa"/>
          </w:tcPr>
          <w:p w:rsidR="009442AB" w:rsidRPr="009442AB" w:rsidRDefault="0069794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9442AB" w:rsidTr="00481176">
        <w:tc>
          <w:tcPr>
            <w:tcW w:w="9571" w:type="dxa"/>
            <w:gridSpan w:val="2"/>
          </w:tcPr>
          <w:p w:rsidR="009442AB" w:rsidRPr="009442AB" w:rsidRDefault="009442AB" w:rsidP="00944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(название и год окончания учебного заведения)</w:t>
            </w:r>
          </w:p>
        </w:tc>
        <w:tc>
          <w:tcPr>
            <w:tcW w:w="4786" w:type="dxa"/>
          </w:tcPr>
          <w:p w:rsidR="0069794B" w:rsidRPr="0069794B" w:rsidRDefault="0069794B" w:rsidP="00697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69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университет»</w:t>
            </w:r>
          </w:p>
          <w:p w:rsidR="009442AB" w:rsidRPr="0069794B" w:rsidRDefault="0069794B" w:rsidP="00697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Педагог дошкольного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для работы с детьми дошкольного возраста с отклонениями в развитии по специальности «Педагогика и методика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69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окончания: 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786" w:type="dxa"/>
          </w:tcPr>
          <w:p w:rsidR="009442AB" w:rsidRPr="009442AB" w:rsidRDefault="0069794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442AB" w:rsidTr="00A856D1">
        <w:tc>
          <w:tcPr>
            <w:tcW w:w="9571" w:type="dxa"/>
            <w:gridSpan w:val="2"/>
          </w:tcPr>
          <w:p w:rsidR="009442AB" w:rsidRPr="009442AB" w:rsidRDefault="009442AB" w:rsidP="00944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(слоган)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(слоган)</w:t>
            </w:r>
          </w:p>
        </w:tc>
        <w:tc>
          <w:tcPr>
            <w:tcW w:w="4786" w:type="dxa"/>
          </w:tcPr>
          <w:p w:rsidR="009442AB" w:rsidRPr="009442AB" w:rsidRDefault="005629C6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– это не сосуд, который нужно наполнить, а факел, который нужно зажечь»</w:t>
            </w:r>
          </w:p>
        </w:tc>
      </w:tr>
      <w:tr w:rsidR="009442AB" w:rsidTr="005924EE">
        <w:tc>
          <w:tcPr>
            <w:tcW w:w="9571" w:type="dxa"/>
            <w:gridSpan w:val="2"/>
          </w:tcPr>
          <w:p w:rsidR="009442AB" w:rsidRPr="009442AB" w:rsidRDefault="009442AB" w:rsidP="009442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</w:tr>
      <w:tr w:rsidR="009442AB" w:rsidTr="009442AB">
        <w:tc>
          <w:tcPr>
            <w:tcW w:w="4785" w:type="dxa"/>
          </w:tcPr>
          <w:p w:rsidR="009442AB" w:rsidRPr="009442AB" w:rsidRDefault="009442A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Правительственные, отраслевые, общественные, международные награды</w:t>
            </w:r>
          </w:p>
        </w:tc>
        <w:tc>
          <w:tcPr>
            <w:tcW w:w="4786" w:type="dxa"/>
          </w:tcPr>
          <w:p w:rsidR="009442AB" w:rsidRPr="009442AB" w:rsidRDefault="0069794B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744B8" w:rsidTr="009442AB">
        <w:tc>
          <w:tcPr>
            <w:tcW w:w="4785" w:type="dxa"/>
          </w:tcPr>
          <w:p w:rsidR="001744B8" w:rsidRDefault="001744B8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Краснодарской краевой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4786" w:type="dxa"/>
          </w:tcPr>
          <w:p w:rsidR="001744B8" w:rsidRDefault="001744B8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год вступления 2012.</w:t>
            </w:r>
          </w:p>
        </w:tc>
      </w:tr>
      <w:tr w:rsidR="001744B8" w:rsidTr="009442AB">
        <w:tc>
          <w:tcPr>
            <w:tcW w:w="4785" w:type="dxa"/>
          </w:tcPr>
          <w:p w:rsidR="001744B8" w:rsidRDefault="001744B8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других общественных организациях </w:t>
            </w:r>
          </w:p>
          <w:p w:rsidR="00B77798" w:rsidRDefault="00B77798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4B8" w:rsidRDefault="001744B8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1744B8" w:rsidTr="00EF2AF5">
        <w:tc>
          <w:tcPr>
            <w:tcW w:w="9571" w:type="dxa"/>
            <w:gridSpan w:val="2"/>
          </w:tcPr>
          <w:p w:rsidR="001744B8" w:rsidRPr="001744B8" w:rsidRDefault="001744B8" w:rsidP="001744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</w:t>
            </w:r>
          </w:p>
        </w:tc>
      </w:tr>
      <w:tr w:rsidR="001744B8" w:rsidTr="009442AB">
        <w:tc>
          <w:tcPr>
            <w:tcW w:w="4785" w:type="dxa"/>
          </w:tcPr>
          <w:p w:rsidR="001744B8" w:rsidRDefault="001744B8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786" w:type="dxa"/>
          </w:tcPr>
          <w:p w:rsidR="001744B8" w:rsidRDefault="00CF3441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171, кв. 37</w:t>
            </w:r>
          </w:p>
        </w:tc>
      </w:tr>
      <w:tr w:rsidR="001744B8" w:rsidTr="009442AB">
        <w:tc>
          <w:tcPr>
            <w:tcW w:w="4785" w:type="dxa"/>
          </w:tcPr>
          <w:p w:rsidR="001744B8" w:rsidRDefault="001744B8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1744B8" w:rsidRDefault="00CF3441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8-938-411-85-54</w:t>
            </w:r>
          </w:p>
        </w:tc>
      </w:tr>
      <w:tr w:rsidR="001744B8" w:rsidTr="009442AB">
        <w:tc>
          <w:tcPr>
            <w:tcW w:w="4785" w:type="dxa"/>
          </w:tcPr>
          <w:p w:rsidR="001744B8" w:rsidRDefault="001744B8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</w:tcPr>
          <w:p w:rsidR="001744B8" w:rsidRDefault="00965900" w:rsidP="00944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00">
              <w:rPr>
                <w:rFonts w:ascii="Times New Roman" w:hAnsi="Times New Roman" w:cs="Times New Roman"/>
                <w:sz w:val="24"/>
                <w:szCs w:val="24"/>
              </w:rPr>
              <w:t>viktoria.krivolapova@yandex.ru</w:t>
            </w:r>
          </w:p>
        </w:tc>
      </w:tr>
      <w:tr w:rsidR="001744B8" w:rsidTr="001744B8">
        <w:tc>
          <w:tcPr>
            <w:tcW w:w="4785" w:type="dxa"/>
          </w:tcPr>
          <w:p w:rsidR="001744B8" w:rsidRDefault="001744B8" w:rsidP="00B0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личного сайта/блога в Интернете </w:t>
            </w:r>
          </w:p>
        </w:tc>
        <w:tc>
          <w:tcPr>
            <w:tcW w:w="4786" w:type="dxa"/>
          </w:tcPr>
          <w:p w:rsidR="001744B8" w:rsidRPr="008807EC" w:rsidRDefault="00FA7914" w:rsidP="00B04540">
            <w:pPr>
              <w:jc w:val="both"/>
              <w:rPr>
                <w:rFonts w:ascii="Times New Roman" w:hAnsi="Times New Roman" w:cs="Times New Roman"/>
              </w:rPr>
            </w:pPr>
            <w:hyperlink r:id="rId6" w:tgtFrame="_blank" w:history="1">
              <w:r w:rsidR="00EB7D28" w:rsidRPr="008807EC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https://t.me/+YmGETN4Zp3E1ODVi</w:t>
              </w:r>
            </w:hyperlink>
          </w:p>
          <w:p w:rsidR="00EB7D28" w:rsidRDefault="00FA7914" w:rsidP="00B0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B7D28" w:rsidRPr="008807EC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https://vk.com/club139685038</w:t>
              </w:r>
            </w:hyperlink>
          </w:p>
        </w:tc>
      </w:tr>
      <w:tr w:rsidR="001744B8" w:rsidTr="001744B8">
        <w:tc>
          <w:tcPr>
            <w:tcW w:w="4785" w:type="dxa"/>
          </w:tcPr>
          <w:p w:rsidR="001744B8" w:rsidRDefault="001744B8" w:rsidP="00B0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 в информационно-телекоммуникационной сети «Интернет»</w:t>
            </w:r>
          </w:p>
        </w:tc>
        <w:tc>
          <w:tcPr>
            <w:tcW w:w="4786" w:type="dxa"/>
          </w:tcPr>
          <w:p w:rsidR="001744B8" w:rsidRDefault="00FA7914" w:rsidP="00B0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14">
              <w:rPr>
                <w:rFonts w:ascii="Times New Roman" w:hAnsi="Times New Roman" w:cs="Times New Roman"/>
                <w:sz w:val="24"/>
                <w:szCs w:val="24"/>
              </w:rPr>
              <w:t>https://dduyt.ru/mots/mots-konkursy-2023-2024/regionalnyy-konkurs-professionalnogo-masterstva-rabotnikov-sfery-dopolnitelnogo-obrazovaniya-serdtse-otdayu-detyam---2023/</w:t>
            </w:r>
            <w:bookmarkStart w:id="0" w:name="_GoBack"/>
            <w:bookmarkEnd w:id="0"/>
          </w:p>
        </w:tc>
      </w:tr>
    </w:tbl>
    <w:p w:rsidR="00B03822" w:rsidRDefault="00B03822" w:rsidP="00B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2F1" w:rsidRDefault="00AB42F1" w:rsidP="00B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822" w:rsidRDefault="00B03822" w:rsidP="00B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подтверждаю. Подтверждаю согласие на участие в конкурсе.</w:t>
      </w:r>
    </w:p>
    <w:p w:rsidR="00B03822" w:rsidRDefault="00B03822" w:rsidP="00B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822" w:rsidRDefault="00B03822" w:rsidP="00B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40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4050">
        <w:rPr>
          <w:rFonts w:ascii="Times New Roman" w:hAnsi="Times New Roman" w:cs="Times New Roman"/>
          <w:sz w:val="28"/>
          <w:szCs w:val="28"/>
        </w:rPr>
        <w:t>В.В.Криволапова</w:t>
      </w:r>
      <w:proofErr w:type="spellEnd"/>
    </w:p>
    <w:p w:rsidR="00B03822" w:rsidRDefault="00B03822" w:rsidP="00B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</w:t>
      </w:r>
    </w:p>
    <w:p w:rsidR="00B03822" w:rsidRDefault="00B03822" w:rsidP="00B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822" w:rsidRDefault="00B03822" w:rsidP="00B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822" w:rsidRDefault="00B03822" w:rsidP="00B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МЮУ ДО ДДЮТ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Р.Р.Готова</w:t>
      </w:r>
      <w:proofErr w:type="spellEnd"/>
    </w:p>
    <w:p w:rsidR="00B03822" w:rsidRDefault="00B03822" w:rsidP="00B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</w:t>
      </w:r>
    </w:p>
    <w:p w:rsidR="004F4427" w:rsidRPr="004F4427" w:rsidRDefault="004F4427" w:rsidP="004F4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F4427" w:rsidRPr="004F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B87"/>
    <w:multiLevelType w:val="hybridMultilevel"/>
    <w:tmpl w:val="8564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4E"/>
    <w:rsid w:val="001744B8"/>
    <w:rsid w:val="004F4427"/>
    <w:rsid w:val="005629C6"/>
    <w:rsid w:val="00573F76"/>
    <w:rsid w:val="005F4050"/>
    <w:rsid w:val="005F6251"/>
    <w:rsid w:val="0069794B"/>
    <w:rsid w:val="008807EC"/>
    <w:rsid w:val="009442AB"/>
    <w:rsid w:val="00965900"/>
    <w:rsid w:val="009E41FD"/>
    <w:rsid w:val="00AB42F1"/>
    <w:rsid w:val="00AE2459"/>
    <w:rsid w:val="00B03822"/>
    <w:rsid w:val="00B77798"/>
    <w:rsid w:val="00CF3441"/>
    <w:rsid w:val="00DC2A4E"/>
    <w:rsid w:val="00EB31D6"/>
    <w:rsid w:val="00EB7D28"/>
    <w:rsid w:val="00ED4816"/>
    <w:rsid w:val="00EF0933"/>
    <w:rsid w:val="00F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7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7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39685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YmGETN4Zp3E1OD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24</cp:revision>
  <dcterms:created xsi:type="dcterms:W3CDTF">2023-12-19T08:26:00Z</dcterms:created>
  <dcterms:modified xsi:type="dcterms:W3CDTF">2024-01-19T14:02:00Z</dcterms:modified>
</cp:coreProperties>
</file>